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D8" w:rsidRPr="008A1DE4" w:rsidRDefault="001B6DD8" w:rsidP="001B6DD8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A1D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Добрый день!</w:t>
      </w:r>
    </w:p>
    <w:p w:rsidR="001B6DD8" w:rsidRPr="008A1DE4" w:rsidRDefault="001B6DD8" w:rsidP="001B6DD8">
      <w:pPr>
        <w:spacing w:after="0" w:line="259" w:lineRule="auto"/>
        <w:ind w:firstLine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1D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Тема урока:</w:t>
      </w:r>
      <w:r w:rsidRPr="008A1D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A1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Практическое занятие </w:t>
      </w:r>
      <w:r w:rsidRPr="008A1DE4">
        <w:rPr>
          <w:rFonts w:ascii="Times New Roman" w:hAnsi="Times New Roman" w:cs="Times New Roman"/>
          <w:b/>
          <w:bCs/>
        </w:rPr>
        <w:t>«Историческое значение Московской битвы»</w:t>
      </w:r>
    </w:p>
    <w:p w:rsidR="001B6DD8" w:rsidRPr="008A1DE4" w:rsidRDefault="001B6DD8" w:rsidP="001B6DD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8A1D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8A1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8A1DE4">
        <w:rPr>
          <w:rFonts w:ascii="Times New Roman" w:hAnsi="Times New Roman" w:cs="Times New Roman"/>
          <w:sz w:val="24"/>
          <w:szCs w:val="24"/>
        </w:rPr>
        <w:t>закрепить знания по теме.</w:t>
      </w:r>
    </w:p>
    <w:p w:rsidR="001B6DD8" w:rsidRPr="008A1DE4" w:rsidRDefault="001B6DD8" w:rsidP="001B6DD8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A1D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План действий:</w:t>
      </w:r>
    </w:p>
    <w:p w:rsidR="001B6DD8" w:rsidRPr="008A1DE4" w:rsidRDefault="001B6DD8" w:rsidP="001B6DD8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1D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Повторить конспект по данной теме</w:t>
      </w:r>
      <w:r w:rsidRPr="008A1DE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</w:p>
    <w:p w:rsidR="001B6DD8" w:rsidRPr="008A1DE4" w:rsidRDefault="001B6DD8" w:rsidP="001B6DD8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1D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Выполнить задания и тест</w:t>
      </w:r>
    </w:p>
    <w:p w:rsidR="001B6DD8" w:rsidRPr="008A1DE4" w:rsidRDefault="001B6DD8" w:rsidP="001B6DD8">
      <w:pPr>
        <w:spacing w:after="0" w:line="259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D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Литература:</w:t>
      </w:r>
      <w:r w:rsidRPr="008A1D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A1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Артемов В.В. История для профессий и специальностей технического, естественно-научного, социально-экономического п</w:t>
      </w:r>
      <w:bookmarkStart w:id="0" w:name="_GoBack"/>
      <w:bookmarkEnd w:id="0"/>
      <w:r w:rsidRPr="008A1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рофилей: учебник для сре</w:t>
      </w:r>
      <w:r w:rsidRPr="008A1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8A1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8A1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A1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8A1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роф. образования: в 2 ч. Ч.2</w:t>
      </w:r>
      <w:r w:rsidRPr="008A1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В.В. Артемов, Ю.Н. </w:t>
      </w:r>
      <w:proofErr w:type="spellStart"/>
      <w:r w:rsidRPr="008A1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Лубченков</w:t>
      </w:r>
      <w:proofErr w:type="spellEnd"/>
      <w:r w:rsidRPr="008A1D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М., 2015.</w:t>
      </w:r>
    </w:p>
    <w:p w:rsidR="001B6DD8" w:rsidRPr="008A1DE4" w:rsidRDefault="001B6DD8" w:rsidP="001B6D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DE4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https://obuchalka.org/2017082796014/istoriya-dlya-professii-i-specialnostei-tehnicheskogo-estestvenno-nauchnogo-socialno-ekonomicheskogo-profilei-chast-2-artemov-v-v-lubchenkov-u-n-2013.html</w:t>
      </w:r>
    </w:p>
    <w:p w:rsidR="001B6DD8" w:rsidRPr="008A1DE4" w:rsidRDefault="001B6DD8" w:rsidP="001B6DD8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 w:themeColor="text1"/>
        </w:rPr>
      </w:pPr>
    </w:p>
    <w:p w:rsidR="001B6DD8" w:rsidRPr="008A1DE4" w:rsidRDefault="001B6DD8" w:rsidP="001B6DD8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color w:val="000000" w:themeColor="text1"/>
        </w:rPr>
      </w:pPr>
      <w:r w:rsidRPr="008A1DE4">
        <w:rPr>
          <w:rStyle w:val="c3"/>
          <w:b/>
          <w:color w:val="000000" w:themeColor="text1"/>
        </w:rPr>
        <w:t xml:space="preserve">Задания </w:t>
      </w:r>
    </w:p>
    <w:p w:rsidR="001B6DD8" w:rsidRPr="008A1DE4" w:rsidRDefault="001B6DD8" w:rsidP="001B6DD8">
      <w:pPr>
        <w:pStyle w:val="Default"/>
      </w:pPr>
      <w:r w:rsidRPr="008A1DE4">
        <w:rPr>
          <w:b/>
          <w:bCs/>
        </w:rPr>
        <w:t>Задание</w:t>
      </w:r>
      <w:proofErr w:type="gramStart"/>
      <w:r w:rsidRPr="008A1DE4">
        <w:rPr>
          <w:b/>
          <w:bCs/>
        </w:rPr>
        <w:t>1</w:t>
      </w:r>
      <w:proofErr w:type="gramEnd"/>
      <w:r w:rsidRPr="008A1DE4">
        <w:rPr>
          <w:b/>
          <w:bCs/>
        </w:rPr>
        <w:t xml:space="preserve">. </w:t>
      </w:r>
    </w:p>
    <w:p w:rsidR="001B6DD8" w:rsidRPr="008A1DE4" w:rsidRDefault="001B6DD8" w:rsidP="001B6DD8">
      <w:pPr>
        <w:rPr>
          <w:rFonts w:ascii="Times New Roman" w:hAnsi="Times New Roman" w:cs="Times New Roman"/>
          <w:sz w:val="24"/>
          <w:szCs w:val="24"/>
        </w:rPr>
      </w:pPr>
      <w:r w:rsidRPr="008A1DE4">
        <w:rPr>
          <w:rFonts w:ascii="Times New Roman" w:hAnsi="Times New Roman" w:cs="Times New Roman"/>
          <w:sz w:val="24"/>
          <w:szCs w:val="24"/>
        </w:rPr>
        <w:t>На</w:t>
      </w:r>
      <w:r w:rsidRPr="008A1DE4">
        <w:rPr>
          <w:rFonts w:ascii="Times New Roman" w:hAnsi="Times New Roman" w:cs="Times New Roman"/>
          <w:sz w:val="24"/>
          <w:szCs w:val="24"/>
        </w:rPr>
        <w:t>пишите</w:t>
      </w:r>
      <w:r w:rsidRPr="008A1DE4">
        <w:rPr>
          <w:rFonts w:ascii="Times New Roman" w:hAnsi="Times New Roman" w:cs="Times New Roman"/>
          <w:sz w:val="24"/>
          <w:szCs w:val="24"/>
        </w:rPr>
        <w:t xml:space="preserve"> крупнейшее сражение Великой Отечественной войны, в котором указанные полководцы были командующими фронтами и военными подразделениями.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1889"/>
        <w:gridCol w:w="1899"/>
        <w:gridCol w:w="1895"/>
        <w:gridCol w:w="1956"/>
      </w:tblGrid>
      <w:tr w:rsidR="001B6DD8" w:rsidRPr="008A1DE4" w:rsidTr="00B41899">
        <w:tc>
          <w:tcPr>
            <w:tcW w:w="1932" w:type="dxa"/>
          </w:tcPr>
          <w:p w:rsidR="001B6DD8" w:rsidRPr="008A1DE4" w:rsidRDefault="001B6DD8" w:rsidP="00B4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8F5F56" wp14:editId="46496997">
                  <wp:extent cx="1090019" cy="1428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468" cy="143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1B6DD8" w:rsidRPr="008A1DE4" w:rsidRDefault="001B6DD8" w:rsidP="00B4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64AFBC" wp14:editId="76B665A8">
                  <wp:extent cx="973703" cy="1428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15" cy="143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</w:tcPr>
          <w:p w:rsidR="001B6DD8" w:rsidRPr="008A1DE4" w:rsidRDefault="001B6DD8" w:rsidP="00B4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66DE3C" wp14:editId="5B68758B">
                  <wp:extent cx="1013041" cy="1428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466" cy="143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</w:tcPr>
          <w:p w:rsidR="001B6DD8" w:rsidRPr="008A1DE4" w:rsidRDefault="001B6DD8" w:rsidP="00B4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7235DA" wp14:editId="2588DCAA">
                  <wp:extent cx="995122" cy="1428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451" cy="143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1B6DD8" w:rsidRPr="008A1DE4" w:rsidRDefault="001B6DD8" w:rsidP="00B4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631E3" wp14:editId="4D3499EC">
                  <wp:extent cx="1102021" cy="1428750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57" cy="143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DD8" w:rsidRPr="008A1DE4" w:rsidTr="00B41899">
        <w:tc>
          <w:tcPr>
            <w:tcW w:w="1932" w:type="dxa"/>
          </w:tcPr>
          <w:p w:rsidR="001B6DD8" w:rsidRPr="008A1DE4" w:rsidRDefault="001B6DD8" w:rsidP="00B41899">
            <w:pPr>
              <w:pStyle w:val="Default"/>
            </w:pPr>
            <w:r w:rsidRPr="008A1DE4">
              <w:rPr>
                <w:b/>
                <w:bCs/>
              </w:rPr>
              <w:t xml:space="preserve">Василевский А.М. (1895-1977) </w:t>
            </w:r>
          </w:p>
        </w:tc>
        <w:tc>
          <w:tcPr>
            <w:tcW w:w="1889" w:type="dxa"/>
          </w:tcPr>
          <w:p w:rsidR="001B6DD8" w:rsidRPr="008A1DE4" w:rsidRDefault="001B6DD8" w:rsidP="00B41899">
            <w:pPr>
              <w:pStyle w:val="Default"/>
            </w:pPr>
            <w:r w:rsidRPr="008A1DE4">
              <w:rPr>
                <w:b/>
                <w:bCs/>
              </w:rPr>
              <w:t xml:space="preserve">Панфилов И.В. (1893-1941) </w:t>
            </w:r>
          </w:p>
        </w:tc>
        <w:tc>
          <w:tcPr>
            <w:tcW w:w="1899" w:type="dxa"/>
          </w:tcPr>
          <w:p w:rsidR="001B6DD8" w:rsidRPr="008A1DE4" w:rsidRDefault="001B6DD8" w:rsidP="00B41899">
            <w:pPr>
              <w:pStyle w:val="Default"/>
            </w:pPr>
            <w:r w:rsidRPr="008A1DE4">
              <w:rPr>
                <w:b/>
                <w:bCs/>
              </w:rPr>
              <w:t xml:space="preserve">Жуков Г.К. </w:t>
            </w:r>
          </w:p>
          <w:p w:rsidR="001B6DD8" w:rsidRPr="008A1DE4" w:rsidRDefault="001B6DD8" w:rsidP="00B41899">
            <w:pPr>
              <w:pStyle w:val="Default"/>
            </w:pPr>
            <w:r w:rsidRPr="008A1DE4">
              <w:rPr>
                <w:b/>
                <w:bCs/>
              </w:rPr>
              <w:t xml:space="preserve">(1896 -1974) </w:t>
            </w:r>
          </w:p>
        </w:tc>
        <w:tc>
          <w:tcPr>
            <w:tcW w:w="1895" w:type="dxa"/>
          </w:tcPr>
          <w:p w:rsidR="001B6DD8" w:rsidRPr="008A1DE4" w:rsidRDefault="001B6DD8" w:rsidP="00B41899">
            <w:pPr>
              <w:pStyle w:val="Default"/>
            </w:pPr>
            <w:r w:rsidRPr="008A1DE4">
              <w:rPr>
                <w:b/>
                <w:bCs/>
              </w:rPr>
              <w:t xml:space="preserve">Шапошников Б.М. (1882-1945) </w:t>
            </w:r>
          </w:p>
        </w:tc>
        <w:tc>
          <w:tcPr>
            <w:tcW w:w="1956" w:type="dxa"/>
          </w:tcPr>
          <w:p w:rsidR="001B6DD8" w:rsidRPr="008A1DE4" w:rsidRDefault="001B6DD8" w:rsidP="00B41899">
            <w:pPr>
              <w:pStyle w:val="Default"/>
            </w:pPr>
            <w:r w:rsidRPr="008A1DE4">
              <w:rPr>
                <w:b/>
                <w:bCs/>
              </w:rPr>
              <w:t xml:space="preserve">Еременко А.И. (1892 -1970) </w:t>
            </w:r>
          </w:p>
        </w:tc>
      </w:tr>
      <w:tr w:rsidR="001B6DD8" w:rsidRPr="008A1DE4" w:rsidTr="00B41899">
        <w:tc>
          <w:tcPr>
            <w:tcW w:w="1932" w:type="dxa"/>
          </w:tcPr>
          <w:p w:rsidR="001B6DD8" w:rsidRPr="008A1DE4" w:rsidRDefault="001B6DD8" w:rsidP="00B4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1B6DD8" w:rsidRPr="008A1DE4" w:rsidRDefault="001B6DD8" w:rsidP="00B4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B6DD8" w:rsidRPr="008A1DE4" w:rsidRDefault="001B6DD8" w:rsidP="00B4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1B6DD8" w:rsidRPr="008A1DE4" w:rsidRDefault="001B6DD8" w:rsidP="00B4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B6DD8" w:rsidRPr="008A1DE4" w:rsidRDefault="001B6DD8" w:rsidP="00B4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DD8" w:rsidRPr="008A1DE4" w:rsidRDefault="001B6DD8" w:rsidP="001B6D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3276"/>
        <w:gridCol w:w="3277"/>
      </w:tblGrid>
      <w:tr w:rsidR="001B6DD8" w:rsidRPr="008A1DE4" w:rsidTr="00B41899">
        <w:trPr>
          <w:trHeight w:val="107"/>
        </w:trPr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proofErr w:type="gramStart"/>
            <w:r w:rsidRPr="008A1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8A1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Заполните таблицу «Основные события битвы за Москву» Дата </w:t>
            </w:r>
          </w:p>
        </w:tc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Событие </w:t>
            </w:r>
          </w:p>
        </w:tc>
        <w:tc>
          <w:tcPr>
            <w:tcW w:w="3277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Характеристика, значение, результаты </w:t>
            </w:r>
          </w:p>
        </w:tc>
      </w:tr>
      <w:tr w:rsidR="001B6DD8" w:rsidRPr="008A1DE4" w:rsidTr="00B41899">
        <w:trPr>
          <w:trHeight w:val="279"/>
        </w:trPr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сент. 1941 г. </w:t>
            </w:r>
          </w:p>
        </w:tc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6DD8" w:rsidRPr="008A1DE4" w:rsidTr="00B41899">
        <w:trPr>
          <w:trHeight w:val="273"/>
        </w:trPr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окт. 1941 г. </w:t>
            </w:r>
          </w:p>
        </w:tc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D8" w:rsidRPr="008A1DE4" w:rsidTr="00B41899">
        <w:trPr>
          <w:trHeight w:val="273"/>
        </w:trPr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окт. 1941 г.</w:t>
            </w:r>
          </w:p>
        </w:tc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D8" w:rsidRPr="008A1DE4" w:rsidTr="00B41899">
        <w:trPr>
          <w:trHeight w:val="273"/>
        </w:trPr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окт. 1941 г. </w:t>
            </w:r>
          </w:p>
        </w:tc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D8" w:rsidRPr="008A1DE4" w:rsidTr="00B41899">
        <w:trPr>
          <w:trHeight w:val="273"/>
        </w:trPr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ноября 1941 г. </w:t>
            </w:r>
          </w:p>
        </w:tc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D8" w:rsidRPr="008A1DE4" w:rsidTr="00B41899">
        <w:trPr>
          <w:trHeight w:val="273"/>
        </w:trPr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ноября 1941 г.</w:t>
            </w:r>
          </w:p>
        </w:tc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D8" w:rsidRPr="008A1DE4" w:rsidTr="00B41899">
        <w:trPr>
          <w:trHeight w:val="273"/>
        </w:trPr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ноября 1941 г. </w:t>
            </w:r>
          </w:p>
        </w:tc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D8" w:rsidRPr="008A1DE4" w:rsidTr="00B41899">
        <w:trPr>
          <w:trHeight w:val="273"/>
        </w:trPr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дек. 1941 г.</w:t>
            </w:r>
          </w:p>
        </w:tc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6DD8" w:rsidRPr="008A1DE4" w:rsidTr="00B41899">
        <w:trPr>
          <w:trHeight w:val="273"/>
        </w:trPr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января 1942 г.</w:t>
            </w:r>
          </w:p>
        </w:tc>
        <w:tc>
          <w:tcPr>
            <w:tcW w:w="3276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</w:tcPr>
          <w:p w:rsidR="001B6DD8" w:rsidRPr="008A1DE4" w:rsidRDefault="001B6DD8" w:rsidP="00B41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DD8" w:rsidRPr="008A1DE4" w:rsidRDefault="001B6DD8" w:rsidP="001B6DD8">
      <w:pPr>
        <w:pStyle w:val="Default"/>
      </w:pPr>
      <w:r w:rsidRPr="008A1DE4">
        <w:rPr>
          <w:b/>
          <w:bCs/>
        </w:rPr>
        <w:t xml:space="preserve">Задание </w:t>
      </w:r>
      <w:r w:rsidR="008A1DE4" w:rsidRPr="008A1DE4">
        <w:rPr>
          <w:b/>
          <w:bCs/>
        </w:rPr>
        <w:t>3</w:t>
      </w:r>
      <w:r w:rsidRPr="008A1DE4">
        <w:rPr>
          <w:b/>
          <w:bCs/>
        </w:rPr>
        <w:t xml:space="preserve">. Работа с понятиями и аббревиатурами. </w:t>
      </w:r>
      <w:r w:rsidRPr="008A1DE4">
        <w:rPr>
          <w:i/>
          <w:iCs/>
        </w:rPr>
        <w:t xml:space="preserve">Дайте определение понятий. </w:t>
      </w:r>
    </w:p>
    <w:p w:rsidR="001B6DD8" w:rsidRPr="008A1DE4" w:rsidRDefault="001B6DD8" w:rsidP="001B6DD8">
      <w:pPr>
        <w:pStyle w:val="Default"/>
      </w:pPr>
      <w:r w:rsidRPr="008A1DE4">
        <w:t xml:space="preserve">1. «Странная война» — </w:t>
      </w:r>
    </w:p>
    <w:p w:rsidR="001B6DD8" w:rsidRPr="008A1DE4" w:rsidRDefault="001B6DD8" w:rsidP="001B6DD8">
      <w:pPr>
        <w:pStyle w:val="Default"/>
      </w:pPr>
      <w:r w:rsidRPr="008A1DE4">
        <w:t xml:space="preserve">2. «Барбаросса» — </w:t>
      </w:r>
    </w:p>
    <w:p w:rsidR="001B6DD8" w:rsidRPr="008A1DE4" w:rsidRDefault="001B6DD8" w:rsidP="001B6DD8">
      <w:pPr>
        <w:pStyle w:val="Default"/>
      </w:pPr>
      <w:r w:rsidRPr="008A1DE4">
        <w:t xml:space="preserve">3. «Ост» — </w:t>
      </w:r>
    </w:p>
    <w:p w:rsidR="001B6DD8" w:rsidRPr="008A1DE4" w:rsidRDefault="001B6DD8" w:rsidP="001B6DD8">
      <w:pPr>
        <w:pStyle w:val="Default"/>
      </w:pPr>
      <w:r w:rsidRPr="008A1DE4">
        <w:t xml:space="preserve">4. Блицкриг — </w:t>
      </w:r>
    </w:p>
    <w:p w:rsidR="001B6DD8" w:rsidRPr="008A1DE4" w:rsidRDefault="001B6DD8" w:rsidP="001B6DD8">
      <w:pPr>
        <w:pStyle w:val="Default"/>
      </w:pPr>
      <w:r w:rsidRPr="008A1DE4">
        <w:t xml:space="preserve">5. Государственный комитет обороны — </w:t>
      </w:r>
    </w:p>
    <w:p w:rsidR="001B6DD8" w:rsidRPr="008A1DE4" w:rsidRDefault="001B6DD8" w:rsidP="001B6DD8">
      <w:pPr>
        <w:pStyle w:val="Default"/>
      </w:pPr>
      <w:r w:rsidRPr="008A1DE4">
        <w:lastRenderedPageBreak/>
        <w:t xml:space="preserve">6. Ставка Верховного главнокомандования — </w:t>
      </w:r>
    </w:p>
    <w:p w:rsidR="001B6DD8" w:rsidRPr="008A1DE4" w:rsidRDefault="001B6DD8" w:rsidP="001B6DD8">
      <w:pPr>
        <w:pStyle w:val="Default"/>
      </w:pPr>
      <w:r w:rsidRPr="008A1DE4">
        <w:t xml:space="preserve">7. Антигитлеровская коалиция — </w:t>
      </w:r>
    </w:p>
    <w:p w:rsidR="001B6DD8" w:rsidRPr="008A1DE4" w:rsidRDefault="001B6DD8" w:rsidP="001B6DD8">
      <w:pPr>
        <w:pStyle w:val="Default"/>
      </w:pPr>
      <w:r w:rsidRPr="008A1DE4">
        <w:t xml:space="preserve">8. Ленд-лиз — </w:t>
      </w:r>
    </w:p>
    <w:p w:rsidR="001B6DD8" w:rsidRPr="008A1DE4" w:rsidRDefault="001B6DD8" w:rsidP="001B6DD8">
      <w:pPr>
        <w:pStyle w:val="Default"/>
      </w:pPr>
      <w:r w:rsidRPr="008A1DE4">
        <w:t xml:space="preserve">9. Эвакуация — </w:t>
      </w:r>
    </w:p>
    <w:p w:rsidR="001B6DD8" w:rsidRPr="008A1DE4" w:rsidRDefault="001B6DD8" w:rsidP="001B6DD8">
      <w:pPr>
        <w:rPr>
          <w:rFonts w:ascii="Times New Roman" w:hAnsi="Times New Roman" w:cs="Times New Roman"/>
          <w:sz w:val="24"/>
          <w:szCs w:val="24"/>
        </w:rPr>
      </w:pPr>
      <w:r w:rsidRPr="008A1DE4">
        <w:rPr>
          <w:rFonts w:ascii="Times New Roman" w:hAnsi="Times New Roman" w:cs="Times New Roman"/>
          <w:sz w:val="24"/>
          <w:szCs w:val="24"/>
        </w:rPr>
        <w:t>10. «Новый порядок» —</w:t>
      </w:r>
    </w:p>
    <w:p w:rsidR="00181BCB" w:rsidRPr="00181BCB" w:rsidRDefault="008A1DE4" w:rsidP="008A1DE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81BCB">
        <w:rPr>
          <w:rFonts w:ascii="Times New Roman" w:hAnsi="Times New Roman" w:cs="Times New Roman"/>
          <w:b/>
          <w:sz w:val="24"/>
          <w:szCs w:val="24"/>
        </w:rPr>
        <w:t xml:space="preserve">Готовую работу отправить на электронную почту </w:t>
      </w:r>
      <w:r w:rsidRPr="00181BCB">
        <w:rPr>
          <w:rFonts w:ascii="Times New Roman" w:hAnsi="Times New Roman" w:cs="Times New Roman"/>
          <w:b/>
          <w:sz w:val="24"/>
          <w:szCs w:val="24"/>
          <w:lang w:val="en-US"/>
        </w:rPr>
        <w:t>div</w:t>
      </w:r>
      <w:r w:rsidRPr="00181BCB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181BCB">
        <w:rPr>
          <w:rFonts w:ascii="Times New Roman" w:hAnsi="Times New Roman" w:cs="Times New Roman"/>
          <w:b/>
          <w:sz w:val="24"/>
          <w:szCs w:val="24"/>
          <w:lang w:val="en-US"/>
        </w:rPr>
        <w:t>irishka</w:t>
      </w:r>
      <w:proofErr w:type="spellEnd"/>
      <w:r w:rsidRPr="00181BCB">
        <w:rPr>
          <w:rFonts w:ascii="Times New Roman" w:hAnsi="Times New Roman" w:cs="Times New Roman"/>
          <w:b/>
          <w:sz w:val="24"/>
          <w:szCs w:val="24"/>
        </w:rPr>
        <w:t>@</w:t>
      </w:r>
      <w:r w:rsidRPr="00181BC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81BC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81BC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C54B5" w:rsidRPr="008A1DE4" w:rsidRDefault="008A1DE4">
      <w:pPr>
        <w:rPr>
          <w:rFonts w:ascii="Times New Roman" w:hAnsi="Times New Roman" w:cs="Times New Roman"/>
        </w:rPr>
      </w:pPr>
    </w:p>
    <w:sectPr w:rsidR="009C54B5" w:rsidRPr="008A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D8"/>
    <w:rsid w:val="001B6DD8"/>
    <w:rsid w:val="008A1DE4"/>
    <w:rsid w:val="0094598B"/>
    <w:rsid w:val="009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D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B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6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B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D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B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2020-04-13T11:08:00Z</dcterms:created>
  <dcterms:modified xsi:type="dcterms:W3CDTF">2020-04-13T11:24:00Z</dcterms:modified>
</cp:coreProperties>
</file>